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6BD5A" w14:textId="51D01FED" w:rsidR="00EB44CB" w:rsidRPr="00EB44CB" w:rsidRDefault="00EB44CB" w:rsidP="00EB44CB">
      <w:pPr>
        <w:rPr>
          <w:b/>
          <w:bCs/>
          <w:color w:val="000000"/>
          <w:sz w:val="10"/>
          <w:szCs w:val="10"/>
        </w:rPr>
      </w:pPr>
    </w:p>
    <w:p w14:paraId="39590E60" w14:textId="3BB0854D" w:rsidR="00EB44CB" w:rsidRPr="00F81177" w:rsidRDefault="00EB44CB" w:rsidP="00EB44CB">
      <w:pPr>
        <w:rPr>
          <w:b/>
          <w:bCs/>
          <w:color w:val="000000"/>
          <w:sz w:val="16"/>
          <w:szCs w:val="16"/>
        </w:rPr>
      </w:pPr>
      <w:r w:rsidRPr="000A6EEA">
        <w:rPr>
          <w:b/>
          <w:bCs/>
          <w:color w:val="000000"/>
          <w:sz w:val="16"/>
          <w:szCs w:val="16"/>
        </w:rPr>
        <w:sym w:font="Wingdings" w:char="F0E0"/>
      </w:r>
      <w:r>
        <w:rPr>
          <w:b/>
          <w:bCs/>
          <w:color w:val="000000"/>
          <w:sz w:val="16"/>
          <w:szCs w:val="16"/>
        </w:rPr>
        <w:t>please provide cumulative information (except for funding and Progress Report)</w:t>
      </w:r>
    </w:p>
    <w:p w14:paraId="46558096" w14:textId="1A534433" w:rsidR="008D00C2" w:rsidRPr="005402DC" w:rsidRDefault="008D00C2" w:rsidP="00763ED0">
      <w:pPr>
        <w:rPr>
          <w:b/>
          <w:bCs/>
          <w:color w:val="000000"/>
          <w:sz w:val="10"/>
          <w:szCs w:val="10"/>
        </w:rPr>
      </w:pPr>
    </w:p>
    <w:tbl>
      <w:tblPr>
        <w:tblStyle w:val="TableGrid"/>
        <w:tblW w:w="100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0"/>
        <w:gridCol w:w="185"/>
        <w:gridCol w:w="987"/>
        <w:gridCol w:w="265"/>
        <w:gridCol w:w="8"/>
        <w:gridCol w:w="990"/>
        <w:gridCol w:w="255"/>
        <w:gridCol w:w="540"/>
        <w:gridCol w:w="195"/>
        <w:gridCol w:w="90"/>
        <w:gridCol w:w="270"/>
        <w:gridCol w:w="720"/>
        <w:gridCol w:w="450"/>
        <w:gridCol w:w="90"/>
        <w:gridCol w:w="171"/>
        <w:gridCol w:w="189"/>
        <w:gridCol w:w="345"/>
        <w:gridCol w:w="555"/>
        <w:gridCol w:w="270"/>
        <w:gridCol w:w="1163"/>
        <w:gridCol w:w="7"/>
        <w:gridCol w:w="1265"/>
      </w:tblGrid>
      <w:tr w:rsidR="00C63D71" w:rsidRPr="00DC6E52" w14:paraId="2C9A5ED4" w14:textId="77777777" w:rsidTr="0044706F">
        <w:tc>
          <w:tcPr>
            <w:tcW w:w="216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785A2D" w14:textId="7763FB20" w:rsidR="00525432" w:rsidRPr="006A5A07" w:rsidRDefault="00525432" w:rsidP="00763ED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50A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Current Date</w:t>
            </w:r>
            <w:r w:rsidR="00C731E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gridSpan w:val="7"/>
            <w:tcBorders>
              <w:top w:val="single" w:sz="4" w:space="0" w:color="auto"/>
            </w:tcBorders>
          </w:tcPr>
          <w:p w14:paraId="6762D94F" w14:textId="0A2CE668" w:rsidR="00525432" w:rsidRPr="00A96B9D" w:rsidRDefault="00525432" w:rsidP="0063277A">
            <w:pPr>
              <w:tabs>
                <w:tab w:val="center" w:pos="106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DFF5EE" w14:textId="0198CE29" w:rsidR="00525432" w:rsidRPr="00DC6E52" w:rsidRDefault="00525432" w:rsidP="00763ED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C6E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of Initial Registration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</w:tcBorders>
          </w:tcPr>
          <w:p w14:paraId="56378FF4" w14:textId="4FC70552" w:rsidR="00525432" w:rsidRPr="00A96B9D" w:rsidRDefault="00525432" w:rsidP="004C2578">
            <w:pPr>
              <w:rPr>
                <w:rFonts w:asciiTheme="minorHAnsi" w:hAnsiTheme="minorHAnsi" w:cstheme="minorHAnsi"/>
              </w:rPr>
            </w:pPr>
          </w:p>
        </w:tc>
      </w:tr>
      <w:tr w:rsidR="005F6DB3" w:rsidRPr="00DC6E52" w14:paraId="5819F1D6" w14:textId="77777777" w:rsidTr="00B72CF3">
        <w:tc>
          <w:tcPr>
            <w:tcW w:w="216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9596B5" w14:textId="62A3C472" w:rsidR="005F6DB3" w:rsidRPr="00DC6E52" w:rsidRDefault="005F6DB3" w:rsidP="00763ED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Student Name</w:t>
            </w:r>
          </w:p>
        </w:tc>
        <w:tc>
          <w:tcPr>
            <w:tcW w:w="7838" w:type="dxa"/>
            <w:gridSpan w:val="19"/>
            <w:tcBorders>
              <w:top w:val="single" w:sz="4" w:space="0" w:color="auto"/>
            </w:tcBorders>
          </w:tcPr>
          <w:p w14:paraId="675AA924" w14:textId="00057833" w:rsidR="005F6DB3" w:rsidRPr="00A96B9D" w:rsidRDefault="005F6DB3" w:rsidP="00763ED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6FBC" w:rsidRPr="00DC6E52" w14:paraId="61D5243C" w14:textId="77777777" w:rsidTr="0044706F">
        <w:tc>
          <w:tcPr>
            <w:tcW w:w="2162" w:type="dxa"/>
            <w:gridSpan w:val="3"/>
            <w:shd w:val="clear" w:color="auto" w:fill="F2F2F2" w:themeFill="background1" w:themeFillShade="F2"/>
          </w:tcPr>
          <w:p w14:paraId="7DB44C94" w14:textId="51FC2E4D" w:rsidR="00AC6FBC" w:rsidRPr="006A5A07" w:rsidRDefault="00AC6FBC" w:rsidP="00763ED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Student Number</w:t>
            </w:r>
          </w:p>
        </w:tc>
        <w:tc>
          <w:tcPr>
            <w:tcW w:w="3783" w:type="dxa"/>
            <w:gridSpan w:val="10"/>
          </w:tcPr>
          <w:p w14:paraId="12FD8031" w14:textId="725C91EF" w:rsidR="00AC6FBC" w:rsidRPr="00A96B9D" w:rsidRDefault="00AC6FBC" w:rsidP="00763ED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0" w:type="dxa"/>
            <w:gridSpan w:val="6"/>
            <w:shd w:val="clear" w:color="auto" w:fill="E7E6E6" w:themeFill="background2"/>
          </w:tcPr>
          <w:p w14:paraId="222B9CBD" w14:textId="36D2FCCF" w:rsidR="00AC6FBC" w:rsidRPr="005F6DB3" w:rsidRDefault="00AC6FBC" w:rsidP="00763ED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E28B654" w14:textId="0BDF9B40" w:rsidR="00AC6FBC" w:rsidRPr="005F6DB3" w:rsidRDefault="00AC6FBC" w:rsidP="00763ED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6DB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MSc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id w:val="16915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6AC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5" w:type="dxa"/>
            <w:shd w:val="clear" w:color="auto" w:fill="auto"/>
          </w:tcPr>
          <w:p w14:paraId="53F7BB31" w14:textId="1538DDF8" w:rsidR="00AC6FBC" w:rsidRPr="005F6DB3" w:rsidRDefault="00AC6FBC" w:rsidP="00763ED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6DB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PhD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id w:val="-6132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6AC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86EBB" w:rsidRPr="00DC6E52" w14:paraId="4AE74441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6EB25802" w14:textId="7AE90120" w:rsidR="00386EBB" w:rsidRPr="006A5A07" w:rsidRDefault="00E93801" w:rsidP="00D2127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Committee Membership</w:t>
            </w:r>
          </w:p>
        </w:tc>
      </w:tr>
      <w:tr w:rsidR="007E482A" w:rsidRPr="00DC6E52" w14:paraId="5DF47665" w14:textId="77777777" w:rsidTr="00B72CF3">
        <w:tc>
          <w:tcPr>
            <w:tcW w:w="2162" w:type="dxa"/>
            <w:gridSpan w:val="3"/>
            <w:shd w:val="clear" w:color="auto" w:fill="F2F2F2" w:themeFill="background1" w:themeFillShade="F2"/>
          </w:tcPr>
          <w:p w14:paraId="3D224669" w14:textId="09CA02C1" w:rsidR="00750DCC" w:rsidRPr="00DC6E52" w:rsidRDefault="00F50DEE" w:rsidP="007E482A">
            <w:pPr>
              <w:rPr>
                <w:rFonts w:asciiTheme="minorHAnsi" w:hAnsiTheme="minorHAnsi" w:cstheme="minorHAnsi"/>
                <w:color w:val="000000"/>
              </w:rPr>
            </w:pPr>
            <w:r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Supervisor(s)</w:t>
            </w:r>
          </w:p>
        </w:tc>
        <w:tc>
          <w:tcPr>
            <w:tcW w:w="7838" w:type="dxa"/>
            <w:gridSpan w:val="19"/>
          </w:tcPr>
          <w:p w14:paraId="2E6B1AEB" w14:textId="47B509C9" w:rsidR="00750DCC" w:rsidRPr="00A96B9D" w:rsidRDefault="00750DCC" w:rsidP="00763ED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482A" w:rsidRPr="00DC6E52" w14:paraId="0F269924" w14:textId="77777777" w:rsidTr="00B72CF3">
        <w:tc>
          <w:tcPr>
            <w:tcW w:w="2162" w:type="dxa"/>
            <w:gridSpan w:val="3"/>
            <w:shd w:val="clear" w:color="auto" w:fill="F2F2F2" w:themeFill="background1" w:themeFillShade="F2"/>
          </w:tcPr>
          <w:p w14:paraId="37A90A7B" w14:textId="5C347FFF" w:rsidR="00750DCC" w:rsidRPr="00DC6E52" w:rsidRDefault="00F50DEE" w:rsidP="007E482A">
            <w:pPr>
              <w:rPr>
                <w:rFonts w:asciiTheme="minorHAnsi" w:hAnsiTheme="minorHAnsi" w:cstheme="minorHAnsi"/>
                <w:color w:val="000000"/>
              </w:rPr>
            </w:pPr>
            <w:r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Committee Chair</w:t>
            </w:r>
          </w:p>
        </w:tc>
        <w:tc>
          <w:tcPr>
            <w:tcW w:w="7838" w:type="dxa"/>
            <w:gridSpan w:val="19"/>
          </w:tcPr>
          <w:p w14:paraId="1854FACF" w14:textId="07453240" w:rsidR="00750DCC" w:rsidRPr="00A96B9D" w:rsidRDefault="00750DCC" w:rsidP="00763ED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482A" w:rsidRPr="00DC6E52" w14:paraId="77457232" w14:textId="77777777" w:rsidTr="00B72CF3">
        <w:tc>
          <w:tcPr>
            <w:tcW w:w="2162" w:type="dxa"/>
            <w:gridSpan w:val="3"/>
            <w:shd w:val="clear" w:color="auto" w:fill="F2F2F2" w:themeFill="background1" w:themeFillShade="F2"/>
          </w:tcPr>
          <w:p w14:paraId="1100E014" w14:textId="2D83F954" w:rsidR="00750DCC" w:rsidRPr="00DC6E52" w:rsidRDefault="00F50DEE" w:rsidP="007E482A">
            <w:pPr>
              <w:rPr>
                <w:rFonts w:asciiTheme="minorHAnsi" w:hAnsiTheme="minorHAnsi" w:cstheme="minorHAnsi"/>
                <w:color w:val="000000"/>
              </w:rPr>
            </w:pPr>
            <w:r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Regular Member(s)</w:t>
            </w:r>
          </w:p>
        </w:tc>
        <w:tc>
          <w:tcPr>
            <w:tcW w:w="7838" w:type="dxa"/>
            <w:gridSpan w:val="19"/>
          </w:tcPr>
          <w:p w14:paraId="00848741" w14:textId="04A566A5" w:rsidR="00750DCC" w:rsidRPr="00A96B9D" w:rsidRDefault="00750DCC" w:rsidP="00763ED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482A" w:rsidRPr="00DC6E52" w14:paraId="753B2F43" w14:textId="77777777" w:rsidTr="00B72CF3">
        <w:tc>
          <w:tcPr>
            <w:tcW w:w="2162" w:type="dxa"/>
            <w:gridSpan w:val="3"/>
            <w:shd w:val="clear" w:color="auto" w:fill="F2F2F2" w:themeFill="background1" w:themeFillShade="F2"/>
          </w:tcPr>
          <w:p w14:paraId="64054CEF" w14:textId="648B3B70" w:rsidR="00750DCC" w:rsidRPr="00DC6E52" w:rsidRDefault="00F50DEE" w:rsidP="007E482A">
            <w:pPr>
              <w:rPr>
                <w:rFonts w:asciiTheme="minorHAnsi" w:hAnsiTheme="minorHAnsi" w:cstheme="minorHAnsi"/>
                <w:color w:val="000000"/>
              </w:rPr>
            </w:pPr>
            <w:r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Cognate Member</w:t>
            </w:r>
          </w:p>
        </w:tc>
        <w:tc>
          <w:tcPr>
            <w:tcW w:w="7838" w:type="dxa"/>
            <w:gridSpan w:val="19"/>
          </w:tcPr>
          <w:p w14:paraId="385A249B" w14:textId="585F6D8E" w:rsidR="00750DCC" w:rsidRPr="00A96B9D" w:rsidRDefault="00750DCC" w:rsidP="00763ED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4807" w:rsidRPr="00DC6E52" w14:paraId="16FEBCB2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25E32B3E" w14:textId="081C90F5" w:rsidR="00C81EC8" w:rsidRPr="00DC6E52" w:rsidRDefault="00A84807" w:rsidP="00DC6E5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Committee Meetings</w:t>
            </w:r>
            <w:r w:rsidR="00D35487"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725FF" w:rsidRPr="00DC6E52" w14:paraId="06FCBF42" w14:textId="77777777" w:rsidTr="00880AA7">
        <w:trPr>
          <w:trHeight w:val="270"/>
        </w:trPr>
        <w:tc>
          <w:tcPr>
            <w:tcW w:w="1000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35B774E" w14:textId="64EF59B8" w:rsidR="00F725FF" w:rsidRPr="00DC6E52" w:rsidRDefault="00F725FF" w:rsidP="00DC6E5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C6E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Purpose of </w:t>
            </w:r>
            <w:r w:rsidR="00B73F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Today’</w:t>
            </w:r>
            <w:r w:rsidR="008E5C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 </w:t>
            </w:r>
            <w:r w:rsidRPr="00DC6E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</w:p>
        </w:tc>
      </w:tr>
      <w:tr w:rsidR="00AC6FBC" w:rsidRPr="00DC6E52" w14:paraId="64E55B57" w14:textId="77777777" w:rsidTr="00B72CF3">
        <w:trPr>
          <w:trHeight w:val="270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B9DA11E" w14:textId="3F0CAED3" w:rsidR="00AC6FBC" w:rsidRPr="00AC6FBC" w:rsidRDefault="008C0831" w:rsidP="00DC6E52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-20845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5B4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AC6F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C6FBC" w:rsidRPr="006A5A0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Initial </w:t>
            </w:r>
            <w:r w:rsidR="00A725B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Program of Studies </w:t>
            </w:r>
            <w:r w:rsidR="00AC6FBC" w:rsidRPr="006A5A07">
              <w:rPr>
                <w:rFonts w:asciiTheme="minorHAnsi" w:hAnsiTheme="minorHAnsi" w:cstheme="minorHAnsi"/>
                <w:b/>
                <w:bCs/>
                <w:color w:val="000000"/>
              </w:rPr>
              <w:t>Meeting</w:t>
            </w:r>
          </w:p>
        </w:tc>
        <w:tc>
          <w:tcPr>
            <w:tcW w:w="3060" w:type="dxa"/>
            <w:gridSpan w:val="10"/>
            <w:shd w:val="clear" w:color="auto" w:fill="auto"/>
          </w:tcPr>
          <w:p w14:paraId="2D60C7CA" w14:textId="5169FC24" w:rsidR="00AC6FBC" w:rsidRPr="00B732CC" w:rsidRDefault="008C0831" w:rsidP="00B732C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149954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59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732C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C6FBC"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Transfer to PhD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C5DC898" w14:textId="500D017C" w:rsidR="00AC6FBC" w:rsidRPr="00DC6E52" w:rsidRDefault="008C0831" w:rsidP="00B732C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-186412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F4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732C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C6FBC"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Comprehensive Exam</w:t>
            </w:r>
          </w:p>
        </w:tc>
      </w:tr>
      <w:tr w:rsidR="00AC6FBC" w:rsidRPr="00DC6E52" w14:paraId="1C1D6F07" w14:textId="77777777" w:rsidTr="00B72CF3">
        <w:trPr>
          <w:trHeight w:val="270"/>
        </w:trPr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2B41274" w14:textId="752AB7E0" w:rsidR="00AC6FBC" w:rsidRPr="00B732CC" w:rsidRDefault="008C0831" w:rsidP="00DC6E52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17573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732C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C6FBC" w:rsidRPr="006A5A07">
              <w:rPr>
                <w:rFonts w:asciiTheme="minorHAnsi" w:hAnsiTheme="minorHAnsi" w:cstheme="minorHAnsi"/>
                <w:b/>
                <w:bCs/>
                <w:color w:val="000000"/>
              </w:rPr>
              <w:t>Annual Progress Meeting</w:t>
            </w:r>
          </w:p>
        </w:tc>
        <w:tc>
          <w:tcPr>
            <w:tcW w:w="3060" w:type="dxa"/>
            <w:gridSpan w:val="10"/>
            <w:shd w:val="clear" w:color="auto" w:fill="auto"/>
          </w:tcPr>
          <w:p w14:paraId="7DBC20F6" w14:textId="7769628D" w:rsidR="00AC6FBC" w:rsidRPr="00B732CC" w:rsidRDefault="008C0831" w:rsidP="00B732C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203345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0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B732C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C6FBC" w:rsidRPr="00DC6E52">
              <w:rPr>
                <w:rFonts w:asciiTheme="minorHAnsi" w:hAnsiTheme="minorHAnsi" w:cstheme="minorHAnsi"/>
                <w:b/>
                <w:bCs/>
                <w:color w:val="000000"/>
              </w:rPr>
              <w:t>Qualifying Exam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/>
            </w:rPr>
            <w:id w:val="-10455244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gridSpan w:val="5"/>
                <w:shd w:val="clear" w:color="auto" w:fill="auto"/>
              </w:tcPr>
              <w:p w14:paraId="5C71FDAB" w14:textId="6DB0A155" w:rsidR="00AC6FBC" w:rsidRPr="00DC6E52" w:rsidRDefault="008C0831" w:rsidP="00364543">
                <w:pPr>
                  <w:rPr>
                    <w:rFonts w:asciiTheme="minorHAnsi" w:hAnsiTheme="minorHAnsi" w:cstheme="minorHAnsi"/>
                    <w:b/>
                    <w:bCs/>
                    <w:color w:val="000000"/>
                  </w:rPr>
                </w:pPr>
                <w:sdt>
                  <w:sdt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id w:val="-21221414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38F4">
                      <w:rPr>
                        <w:rFonts w:ascii="MS Gothic" w:eastAsia="MS Gothic" w:hAnsi="MS Gothic" w:cstheme="minorHAnsi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  <w:r w:rsidR="008469D3">
                  <w:rPr>
                    <w:rFonts w:asciiTheme="minorHAnsi" w:hAnsiTheme="minorHAnsi" w:cstheme="minorHAnsi"/>
                    <w:b/>
                    <w:bCs/>
                    <w:color w:val="000000"/>
                  </w:rPr>
                  <w:t xml:space="preserve"> </w:t>
                </w:r>
                <w:r w:rsidR="002C7BDE">
                  <w:rPr>
                    <w:rFonts w:asciiTheme="minorHAnsi" w:hAnsiTheme="minorHAnsi" w:cstheme="minorHAnsi"/>
                    <w:b/>
                    <w:bCs/>
                    <w:color w:val="000000"/>
                  </w:rPr>
                  <w:t>Permission to Write</w:t>
                </w:r>
              </w:p>
            </w:tc>
          </w:sdtContent>
        </w:sdt>
      </w:tr>
      <w:tr w:rsidR="007D7F10" w:rsidRPr="00DC6E52" w14:paraId="450CB49C" w14:textId="77777777" w:rsidTr="00880AA7">
        <w:trPr>
          <w:trHeight w:val="350"/>
        </w:trPr>
        <w:tc>
          <w:tcPr>
            <w:tcW w:w="10000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363C5EC6" w14:textId="097472E8" w:rsidR="007D7F10" w:rsidRPr="006A5A07" w:rsidRDefault="007D7F10" w:rsidP="00DC6E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Student Timeline Progress</w:t>
            </w:r>
          </w:p>
        </w:tc>
      </w:tr>
      <w:tr w:rsidR="00932EC0" w:rsidRPr="00932EC0" w14:paraId="7913ACC5" w14:textId="77777777" w:rsidTr="0044706F">
        <w:trPr>
          <w:trHeight w:val="368"/>
        </w:trPr>
        <w:tc>
          <w:tcPr>
            <w:tcW w:w="99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9BE8A67" w14:textId="56DB3B99" w:rsidR="00932EC0" w:rsidRPr="00932EC0" w:rsidRDefault="00932EC0" w:rsidP="00932EC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32E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Initial </w:t>
            </w:r>
            <w:r w:rsidR="00377C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POS </w:t>
            </w:r>
            <w:r w:rsidRPr="00932E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Meeting</w:t>
            </w:r>
          </w:p>
        </w:tc>
        <w:tc>
          <w:tcPr>
            <w:tcW w:w="143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792E55" w14:textId="415E4BB5" w:rsidR="002E0EF1" w:rsidRPr="00A96B9D" w:rsidRDefault="002E0EF1" w:rsidP="006327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345050DE" w14:textId="4B19DC96" w:rsidR="00932EC0" w:rsidRPr="00932EC0" w:rsidRDefault="00932EC0" w:rsidP="00932EC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32E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Transfer to PhD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C69E37" w14:textId="56B47C9B" w:rsidR="00932EC0" w:rsidRPr="00932EC0" w:rsidRDefault="00932EC0" w:rsidP="004C2578">
            <w:pPr>
              <w:tabs>
                <w:tab w:val="center" w:pos="56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4CB086E3" w14:textId="68DEAC5C" w:rsidR="00932EC0" w:rsidRPr="0044706F" w:rsidRDefault="00932EC0" w:rsidP="00932E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470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Qualifying</w:t>
            </w:r>
            <w:r w:rsidR="008469D3" w:rsidRPr="004470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326E9" w:rsidRPr="004470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Exam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338350" w14:textId="312902D7" w:rsidR="00932EC0" w:rsidRPr="00932EC0" w:rsidRDefault="00932EC0" w:rsidP="00932E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72416D86" w14:textId="340BBAC1" w:rsidR="00932EC0" w:rsidRPr="00932EC0" w:rsidRDefault="00454ADF" w:rsidP="00932E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Comprehensive Exam 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510404" w14:textId="02F90CB0" w:rsidR="00932EC0" w:rsidRPr="00932EC0" w:rsidRDefault="00932EC0" w:rsidP="00932E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93EF9" w:rsidRPr="00DC6E52" w14:paraId="579DAF3B" w14:textId="77777777" w:rsidTr="0044706F">
        <w:trPr>
          <w:trHeight w:val="350"/>
        </w:trPr>
        <w:tc>
          <w:tcPr>
            <w:tcW w:w="24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B00EF4" w14:textId="77777777" w:rsidR="00093EF9" w:rsidRDefault="00093EF9" w:rsidP="00932EC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3E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Annual Progress Meetings</w:t>
            </w:r>
          </w:p>
          <w:p w14:paraId="5DC62924" w14:textId="7395E012" w:rsidR="00B0595F" w:rsidRPr="00620190" w:rsidRDefault="00B0595F" w:rsidP="00B059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6201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(list dates of all </w:t>
            </w:r>
            <w:r w:rsidR="001F4B7F" w:rsidRPr="006201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previous </w:t>
            </w:r>
            <w:r w:rsidRPr="006201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meetings)</w:t>
            </w:r>
          </w:p>
        </w:tc>
        <w:tc>
          <w:tcPr>
            <w:tcW w:w="7565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1ACA2297" w14:textId="2F206486" w:rsidR="0044706F" w:rsidRPr="00DC6E52" w:rsidRDefault="0044706F" w:rsidP="00576B93">
            <w:pPr>
              <w:tabs>
                <w:tab w:val="left" w:pos="1690"/>
                <w:tab w:val="left" w:pos="6440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32EC0" w:rsidRPr="00DC6E52" w14:paraId="57E54458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1D5819DF" w14:textId="2FD20FBC" w:rsidR="00932EC0" w:rsidRPr="006A5A07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Funding</w:t>
            </w:r>
          </w:p>
        </w:tc>
      </w:tr>
      <w:tr w:rsidR="00932EC0" w:rsidRPr="00DC6E52" w14:paraId="7A70A697" w14:textId="77777777" w:rsidTr="00B72CF3">
        <w:trPr>
          <w:trHeight w:val="395"/>
        </w:trPr>
        <w:tc>
          <w:tcPr>
            <w:tcW w:w="4220" w:type="dxa"/>
            <w:gridSpan w:val="8"/>
            <w:shd w:val="clear" w:color="auto" w:fill="E7E6E6" w:themeFill="background2"/>
          </w:tcPr>
          <w:p w14:paraId="3746B1A3" w14:textId="77777777" w:rsidR="00093EF9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Source</w:t>
            </w:r>
          </w:p>
          <w:p w14:paraId="5BA5EECF" w14:textId="0B9F20B9" w:rsidR="00932EC0" w:rsidRPr="00620190" w:rsidRDefault="0063444A" w:rsidP="00932EC0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D37247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(to add line item, move mouse to </w:t>
            </w:r>
            <w:proofErr w:type="gramStart"/>
            <w:r w:rsidRPr="00D37247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>lower-left</w:t>
            </w:r>
            <w:proofErr w:type="gramEnd"/>
            <w:r w:rsidRPr="00D37247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 of textbox below and click “+”)</w:t>
            </w:r>
          </w:p>
        </w:tc>
        <w:tc>
          <w:tcPr>
            <w:tcW w:w="1986" w:type="dxa"/>
            <w:gridSpan w:val="7"/>
            <w:shd w:val="clear" w:color="auto" w:fill="E7E6E6" w:themeFill="background2"/>
          </w:tcPr>
          <w:p w14:paraId="07C75E42" w14:textId="20820F88" w:rsidR="00932EC0" w:rsidRPr="006A5A07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3794" w:type="dxa"/>
            <w:gridSpan w:val="7"/>
            <w:shd w:val="clear" w:color="auto" w:fill="E7E6E6" w:themeFill="background2"/>
          </w:tcPr>
          <w:p w14:paraId="5AA15617" w14:textId="6457AA08" w:rsidR="00932EC0" w:rsidRPr="006A5A07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Time Period</w:t>
            </w:r>
          </w:p>
        </w:tc>
      </w:tr>
      <w:tr w:rsidR="00932EC0" w:rsidRPr="00DC6E52" w14:paraId="54EA65BF" w14:textId="77777777" w:rsidTr="00B72CF3">
        <w:tc>
          <w:tcPr>
            <w:tcW w:w="4220" w:type="dxa"/>
            <w:gridSpan w:val="8"/>
            <w:shd w:val="clear" w:color="auto" w:fill="auto"/>
          </w:tcPr>
          <w:p w14:paraId="1AC50064" w14:textId="77777777" w:rsidR="00932EC0" w:rsidRPr="00C64405" w:rsidRDefault="00932EC0" w:rsidP="00C6440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6" w:type="dxa"/>
            <w:gridSpan w:val="7"/>
            <w:shd w:val="clear" w:color="auto" w:fill="auto"/>
          </w:tcPr>
          <w:p w14:paraId="12ACBECB" w14:textId="77777777" w:rsidR="00932EC0" w:rsidRPr="00C64405" w:rsidRDefault="00932EC0" w:rsidP="00C6440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94" w:type="dxa"/>
            <w:gridSpan w:val="7"/>
            <w:shd w:val="clear" w:color="auto" w:fill="auto"/>
          </w:tcPr>
          <w:p w14:paraId="082029A5" w14:textId="77777777" w:rsidR="00932EC0" w:rsidRPr="00C64405" w:rsidRDefault="00932EC0" w:rsidP="00C6440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32EC0" w:rsidRPr="00DC6E52" w14:paraId="55563F4C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765927BC" w14:textId="550C550B" w:rsidR="00932EC0" w:rsidRPr="006A5A07" w:rsidRDefault="00932EC0" w:rsidP="00932EC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Program of Studies</w:t>
            </w:r>
          </w:p>
        </w:tc>
      </w:tr>
      <w:tr w:rsidR="00932EC0" w:rsidRPr="00DC6E52" w14:paraId="63DC1EEE" w14:textId="77777777" w:rsidTr="00DF28CE">
        <w:tc>
          <w:tcPr>
            <w:tcW w:w="1175" w:type="dxa"/>
            <w:gridSpan w:val="2"/>
            <w:vMerge w:val="restart"/>
            <w:shd w:val="clear" w:color="auto" w:fill="F2F2F2" w:themeFill="background1" w:themeFillShade="F2"/>
          </w:tcPr>
          <w:p w14:paraId="587876E3" w14:textId="0ED8E7C8" w:rsidR="00932EC0" w:rsidRPr="00F71F82" w:rsidRDefault="00932EC0" w:rsidP="00932EC0">
            <w:pPr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F71F8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Coursework</w:t>
            </w: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76BE53E6" w14:textId="40EA6634" w:rsidR="00932EC0" w:rsidRPr="00DF28CE" w:rsidRDefault="00932EC0" w:rsidP="00016EED">
            <w:pPr>
              <w:jc w:val="both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Proposed</w:t>
            </w:r>
          </w:p>
        </w:tc>
        <w:tc>
          <w:tcPr>
            <w:tcW w:w="6575" w:type="dxa"/>
            <w:gridSpan w:val="16"/>
          </w:tcPr>
          <w:p w14:paraId="2075D794" w14:textId="04A3BF62" w:rsidR="00932EC0" w:rsidRPr="00DC6E52" w:rsidRDefault="00932EC0" w:rsidP="00932E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13C" w:rsidRPr="00DC6E52" w14:paraId="6A6FBF9B" w14:textId="77777777" w:rsidTr="00DF28CE">
        <w:tc>
          <w:tcPr>
            <w:tcW w:w="1175" w:type="dxa"/>
            <w:gridSpan w:val="2"/>
            <w:vMerge/>
            <w:shd w:val="clear" w:color="auto" w:fill="F2F2F2" w:themeFill="background1" w:themeFillShade="F2"/>
          </w:tcPr>
          <w:p w14:paraId="68C724F1" w14:textId="46D4AD37" w:rsidR="0098213C" w:rsidRPr="00F71F82" w:rsidRDefault="0098213C" w:rsidP="00932EC0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39658628" w14:textId="4BAD375D" w:rsidR="0098213C" w:rsidRPr="00DF28CE" w:rsidRDefault="0098213C" w:rsidP="00016EED">
            <w:pPr>
              <w:jc w:val="both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In Progress</w:t>
            </w:r>
          </w:p>
        </w:tc>
        <w:tc>
          <w:tcPr>
            <w:tcW w:w="6575" w:type="dxa"/>
            <w:gridSpan w:val="16"/>
          </w:tcPr>
          <w:p w14:paraId="3AE125B1" w14:textId="7007707E" w:rsidR="0098213C" w:rsidRPr="00DC6E52" w:rsidRDefault="0098213C" w:rsidP="00932E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13C" w:rsidRPr="00DC6E52" w14:paraId="52AB21DB" w14:textId="77777777" w:rsidTr="00DF28CE">
        <w:tc>
          <w:tcPr>
            <w:tcW w:w="1175" w:type="dxa"/>
            <w:gridSpan w:val="2"/>
            <w:vMerge/>
            <w:shd w:val="clear" w:color="auto" w:fill="F2F2F2" w:themeFill="background1" w:themeFillShade="F2"/>
          </w:tcPr>
          <w:p w14:paraId="5C168203" w14:textId="6805FD08" w:rsidR="0098213C" w:rsidRPr="00F71F82" w:rsidRDefault="0098213C" w:rsidP="00932EC0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26C7D8BC" w14:textId="2FAC63A8" w:rsidR="0098213C" w:rsidRPr="00DF28CE" w:rsidRDefault="0098213C" w:rsidP="00016EED">
            <w:pPr>
              <w:jc w:val="both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Completed/Grade</w:t>
            </w:r>
          </w:p>
        </w:tc>
        <w:tc>
          <w:tcPr>
            <w:tcW w:w="6575" w:type="dxa"/>
            <w:gridSpan w:val="16"/>
          </w:tcPr>
          <w:p w14:paraId="66868BB9" w14:textId="425093A3" w:rsidR="0098213C" w:rsidRPr="00DC6E52" w:rsidRDefault="0098213C" w:rsidP="00932E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90E59" w:rsidRPr="00DC6E52" w14:paraId="62DEB618" w14:textId="77777777" w:rsidTr="00DF28CE">
        <w:tc>
          <w:tcPr>
            <w:tcW w:w="1175" w:type="dxa"/>
            <w:gridSpan w:val="2"/>
            <w:vMerge w:val="restart"/>
            <w:shd w:val="clear" w:color="auto" w:fill="F2F2F2" w:themeFill="background1" w:themeFillShade="F2"/>
          </w:tcPr>
          <w:p w14:paraId="3D4E67BC" w14:textId="4F646A27" w:rsidR="00790E59" w:rsidRPr="00F71F82" w:rsidRDefault="00790E59" w:rsidP="00790E59">
            <w:pPr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F71F8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Ethics Coursework</w:t>
            </w: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03EE5CC2" w14:textId="112E271A" w:rsidR="00790E59" w:rsidRPr="00DF28CE" w:rsidRDefault="00790E59" w:rsidP="00016EED">
            <w:pPr>
              <w:jc w:val="both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Approval Required</w:t>
            </w:r>
          </w:p>
        </w:tc>
        <w:tc>
          <w:tcPr>
            <w:tcW w:w="990" w:type="dxa"/>
            <w:gridSpan w:val="3"/>
          </w:tcPr>
          <w:p w14:paraId="552FDA77" w14:textId="46B2337F" w:rsidR="00790E59" w:rsidRPr="00DC6E52" w:rsidRDefault="008C0831" w:rsidP="00932EC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16985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8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790E5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790E59" w:rsidRPr="00F71F82">
              <w:rPr>
                <w:rFonts w:ascii="Arial Narrow" w:hAnsi="Arial Narrow" w:cstheme="minorHAnsi"/>
                <w:b/>
                <w:bCs/>
                <w:color w:val="000000"/>
              </w:rPr>
              <w:t>Yes</w:t>
            </w:r>
          </w:p>
        </w:tc>
        <w:tc>
          <w:tcPr>
            <w:tcW w:w="1080" w:type="dxa"/>
            <w:gridSpan w:val="3"/>
          </w:tcPr>
          <w:p w14:paraId="27DCFAD9" w14:textId="17CE9B3C" w:rsidR="00790E59" w:rsidRPr="00DC6E52" w:rsidRDefault="008C0831" w:rsidP="00932EC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</w:rPr>
                <w:id w:val="-85179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4C5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790E5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790E59" w:rsidRPr="00F71F82">
              <w:rPr>
                <w:rFonts w:ascii="Arial Narrow" w:hAnsi="Arial Narrow" w:cstheme="minorHAnsi"/>
                <w:b/>
                <w:bCs/>
                <w:color w:val="000000"/>
              </w:rPr>
              <w:t>No</w:t>
            </w:r>
          </w:p>
        </w:tc>
        <w:tc>
          <w:tcPr>
            <w:tcW w:w="900" w:type="dxa"/>
            <w:gridSpan w:val="4"/>
          </w:tcPr>
          <w:p w14:paraId="6390202F" w14:textId="01DD249E" w:rsidR="00790E59" w:rsidRPr="00F71F82" w:rsidRDefault="00286203" w:rsidP="00932EC0">
            <w:pPr>
              <w:rPr>
                <w:rFonts w:ascii="Arial Narrow" w:hAnsi="Arial Narrow" w:cstheme="minorHAnsi"/>
                <w:b/>
                <w:bCs/>
                <w:color w:val="000000"/>
              </w:rPr>
            </w:pPr>
            <w:r w:rsidRPr="00F71F82">
              <w:rPr>
                <w:rFonts w:ascii="Arial Narrow" w:hAnsi="Arial Narrow" w:cstheme="minorHAnsi"/>
                <w:b/>
                <w:bCs/>
                <w:color w:val="000000"/>
              </w:rPr>
              <w:t>AUP#</w:t>
            </w:r>
          </w:p>
        </w:tc>
        <w:tc>
          <w:tcPr>
            <w:tcW w:w="3605" w:type="dxa"/>
            <w:gridSpan w:val="6"/>
          </w:tcPr>
          <w:p w14:paraId="6A694090" w14:textId="00E11002" w:rsidR="00790E59" w:rsidRPr="00DC6E52" w:rsidRDefault="00790E59" w:rsidP="00932E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6EED" w:rsidRPr="00DC6E52" w14:paraId="2F2B5AA7" w14:textId="77777777" w:rsidTr="00DF28CE">
        <w:tc>
          <w:tcPr>
            <w:tcW w:w="1175" w:type="dxa"/>
            <w:gridSpan w:val="2"/>
            <w:vMerge/>
            <w:shd w:val="clear" w:color="auto" w:fill="F2F2F2" w:themeFill="background1" w:themeFillShade="F2"/>
          </w:tcPr>
          <w:p w14:paraId="14FC9222" w14:textId="77777777" w:rsidR="00016EED" w:rsidRPr="00F71F82" w:rsidRDefault="00016EED" w:rsidP="00932EC0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387EECE8" w14:textId="69E315C5" w:rsidR="00016EED" w:rsidRPr="00DF28CE" w:rsidRDefault="007B0F09" w:rsidP="00016EED">
            <w:pPr>
              <w:jc w:val="both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Courses Completed</w:t>
            </w:r>
          </w:p>
        </w:tc>
        <w:tc>
          <w:tcPr>
            <w:tcW w:w="2070" w:type="dxa"/>
            <w:gridSpan w:val="6"/>
          </w:tcPr>
          <w:p w14:paraId="0CB53445" w14:textId="6AFB7265" w:rsidR="00016EED" w:rsidRPr="00F71F82" w:rsidRDefault="008C0831" w:rsidP="00932EC0">
            <w:pPr>
              <w:rPr>
                <w:rFonts w:ascii="Arial Narrow" w:hAnsi="Arial Narrow" w:cstheme="minorHAnsi"/>
                <w:color w:val="000000"/>
              </w:rPr>
            </w:pPr>
            <w:sdt>
              <w:sdtPr>
                <w:rPr>
                  <w:rFonts w:ascii="Arial Narrow" w:hAnsi="Arial Narrow" w:cstheme="minorHAnsi"/>
                  <w:b/>
                  <w:bCs/>
                  <w:color w:val="000000"/>
                </w:rPr>
                <w:id w:val="-142109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8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</w:rPr>
              <w:t xml:space="preserve"> </w:t>
            </w:r>
            <w:r w:rsidR="00016EED"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GPS 960</w:t>
            </w:r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</w:rPr>
              <w:t xml:space="preserve"> </w:t>
            </w:r>
            <w:r w:rsidR="00016EED" w:rsidRPr="00F71F82">
              <w:rPr>
                <w:rFonts w:ascii="Arial Narrow" w:hAnsi="Arial Narrow" w:cstheme="minorHAnsi"/>
                <w:color w:val="000000"/>
                <w:sz w:val="16"/>
                <w:szCs w:val="16"/>
              </w:rPr>
              <w:t>Introduction</w:t>
            </w:r>
          </w:p>
        </w:tc>
        <w:tc>
          <w:tcPr>
            <w:tcW w:w="4505" w:type="dxa"/>
            <w:gridSpan w:val="10"/>
          </w:tcPr>
          <w:p w14:paraId="78534FDA" w14:textId="38A8D08B" w:rsidR="00016EED" w:rsidRPr="00F71F82" w:rsidRDefault="008C0831" w:rsidP="00016EED">
            <w:pPr>
              <w:rPr>
                <w:rFonts w:ascii="Arial Narrow" w:hAnsi="Arial Narrow" w:cstheme="minorHAnsi"/>
                <w:color w:val="000000"/>
              </w:rPr>
            </w:pPr>
            <w:sdt>
              <w:sdtPr>
                <w:rPr>
                  <w:rFonts w:ascii="Arial Narrow" w:hAnsi="Arial Narrow" w:cstheme="minorHAnsi"/>
                  <w:b/>
                  <w:bCs/>
                  <w:color w:val="000000"/>
                </w:rPr>
                <w:id w:val="-106016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8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</w:rPr>
              <w:t xml:space="preserve"> </w:t>
            </w:r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 xml:space="preserve">GPS 961 </w:t>
            </w:r>
            <w:r w:rsidR="00016EED" w:rsidRPr="00947228">
              <w:rPr>
                <w:rFonts w:ascii="Arial Narrow" w:hAnsi="Arial Narrow" w:cstheme="minorHAnsi"/>
                <w:color w:val="000000"/>
                <w:sz w:val="14"/>
                <w:szCs w:val="14"/>
              </w:rPr>
              <w:t>Human Research</w:t>
            </w:r>
            <w:r w:rsidR="00016EED" w:rsidRPr="00F71F82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7228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>And/Or</w:t>
            </w:r>
            <w:proofErr w:type="spellEnd"/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b/>
                  <w:bCs/>
                  <w:color w:val="000000"/>
                </w:rPr>
                <w:id w:val="188196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8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</w:rPr>
              <w:t xml:space="preserve"> </w:t>
            </w:r>
            <w:r w:rsidR="00016EED" w:rsidRPr="00F71F82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 xml:space="preserve">GPS 962 </w:t>
            </w:r>
            <w:r w:rsidR="00016EED" w:rsidRPr="00947228">
              <w:rPr>
                <w:rFonts w:ascii="Arial Narrow" w:hAnsi="Arial Narrow" w:cstheme="minorHAnsi"/>
                <w:color w:val="000000"/>
                <w:sz w:val="14"/>
                <w:szCs w:val="14"/>
              </w:rPr>
              <w:t>Animal</w:t>
            </w:r>
            <w:r w:rsidR="00947228" w:rsidRPr="00947228">
              <w:rPr>
                <w:rFonts w:ascii="Arial Narrow" w:hAnsi="Arial Narrow" w:cstheme="minorHAnsi"/>
                <w:color w:val="000000"/>
                <w:sz w:val="14"/>
                <w:szCs w:val="14"/>
              </w:rPr>
              <w:t xml:space="preserve"> Research</w:t>
            </w:r>
          </w:p>
        </w:tc>
      </w:tr>
      <w:tr w:rsidR="00932EC0" w:rsidRPr="00DC6E52" w14:paraId="5D59A9B9" w14:textId="77777777" w:rsidTr="00DF28CE">
        <w:tc>
          <w:tcPr>
            <w:tcW w:w="1175" w:type="dxa"/>
            <w:gridSpan w:val="2"/>
            <w:vMerge/>
            <w:shd w:val="clear" w:color="auto" w:fill="F2F2F2" w:themeFill="background1" w:themeFillShade="F2"/>
          </w:tcPr>
          <w:p w14:paraId="2D418745" w14:textId="77777777" w:rsidR="00932EC0" w:rsidRPr="00F71F82" w:rsidRDefault="00932EC0" w:rsidP="00932EC0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45EF2A4C" w14:textId="739CE1B5" w:rsidR="00932EC0" w:rsidRPr="00DF28CE" w:rsidRDefault="00016EED" w:rsidP="00016EED">
            <w:pPr>
              <w:jc w:val="both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Other</w:t>
            </w:r>
            <w:r w:rsidR="00947228" w:rsidRPr="00DF28CE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 xml:space="preserve"> Courses</w:t>
            </w:r>
          </w:p>
        </w:tc>
        <w:tc>
          <w:tcPr>
            <w:tcW w:w="6575" w:type="dxa"/>
            <w:gridSpan w:val="16"/>
          </w:tcPr>
          <w:p w14:paraId="03368359" w14:textId="77777777" w:rsidR="00932EC0" w:rsidRPr="00DC6E52" w:rsidRDefault="00932EC0" w:rsidP="00932E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EC0" w:rsidRPr="00DC6E52" w14:paraId="43268FD2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6C7F5162" w14:textId="77777777" w:rsidR="00932EC0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Publications</w:t>
            </w:r>
          </w:p>
          <w:p w14:paraId="3C8B32BF" w14:textId="09187494" w:rsidR="002B7B53" w:rsidRPr="00620190" w:rsidRDefault="002B7B53" w:rsidP="00932EC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Journal articles, book chapters, and other full</w:t>
            </w:r>
            <w:r w:rsidR="007F1A12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length publications, provide full citation)</w:t>
            </w:r>
          </w:p>
        </w:tc>
      </w:tr>
      <w:tr w:rsidR="00932EC0" w:rsidRPr="00DC6E52" w14:paraId="400C9737" w14:textId="77777777" w:rsidTr="00880AA7">
        <w:tc>
          <w:tcPr>
            <w:tcW w:w="10000" w:type="dxa"/>
            <w:gridSpan w:val="22"/>
          </w:tcPr>
          <w:p w14:paraId="6EB565BB" w14:textId="77777777" w:rsidR="00932EC0" w:rsidRPr="00E02F72" w:rsidRDefault="00932EC0" w:rsidP="00932EC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2EC0" w:rsidRPr="00DC6E52" w14:paraId="6D9C0273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51D1CB50" w14:textId="77777777" w:rsidR="00932EC0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Conference Presentations</w:t>
            </w:r>
          </w:p>
          <w:p w14:paraId="098FD2F0" w14:textId="79089532" w:rsidR="00811367" w:rsidRPr="00620190" w:rsidRDefault="00811367" w:rsidP="00932EC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(Meeting presentations, posters and published abstracts, provide full citation)</w:t>
            </w:r>
          </w:p>
        </w:tc>
      </w:tr>
      <w:tr w:rsidR="00932EC0" w:rsidRPr="00DC6E52" w14:paraId="285B4462" w14:textId="77777777" w:rsidTr="00880AA7">
        <w:tc>
          <w:tcPr>
            <w:tcW w:w="10000" w:type="dxa"/>
            <w:gridSpan w:val="22"/>
          </w:tcPr>
          <w:p w14:paraId="1516D7A3" w14:textId="77777777" w:rsidR="00932EC0" w:rsidRPr="00E02F72" w:rsidRDefault="00932EC0" w:rsidP="00932EC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32EC0" w:rsidRPr="00DC6E52" w14:paraId="301DFA77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07290C3F" w14:textId="77777777" w:rsidR="00932EC0" w:rsidRDefault="00932EC0" w:rsidP="00932E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Other Relevant Activities</w:t>
            </w:r>
          </w:p>
          <w:p w14:paraId="222993F6" w14:textId="78C03155" w:rsidR="002B7B53" w:rsidRPr="00620190" w:rsidRDefault="002B7B53" w:rsidP="0081136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wards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[name, date, value, do not include scholarships]</w:t>
            </w:r>
            <w:r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teaching experience [course, year, contact hours])</w:t>
            </w:r>
          </w:p>
        </w:tc>
      </w:tr>
      <w:tr w:rsidR="00932EC0" w:rsidRPr="00DC6E52" w14:paraId="731F17A3" w14:textId="77777777" w:rsidTr="00880AA7">
        <w:tc>
          <w:tcPr>
            <w:tcW w:w="10000" w:type="dxa"/>
            <w:gridSpan w:val="22"/>
          </w:tcPr>
          <w:p w14:paraId="091E869E" w14:textId="77777777" w:rsidR="00932EC0" w:rsidRPr="00E02F72" w:rsidRDefault="00932EC0" w:rsidP="00932EC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32EC0" w:rsidRPr="00DC6E52" w14:paraId="09427FD1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38390C2B" w14:textId="77777777" w:rsidR="00811367" w:rsidRDefault="00932EC0" w:rsidP="0081136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5A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Additional Information</w:t>
            </w:r>
          </w:p>
          <w:p w14:paraId="0FC4BAE4" w14:textId="6AC35C95" w:rsidR="002B7B53" w:rsidRPr="00620190" w:rsidRDefault="00E1519B" w:rsidP="0081136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2019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(L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eaves of absence/interruptions</w:t>
            </w:r>
            <w:r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[date and type of leave]</w:t>
            </w:r>
            <w:r w:rsidR="00811367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r w:rsidR="002B7B53" w:rsidRPr="0062019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career plans)</w:t>
            </w:r>
          </w:p>
        </w:tc>
      </w:tr>
      <w:tr w:rsidR="00932EC0" w14:paraId="2309EF7C" w14:textId="77777777" w:rsidTr="00880AA7">
        <w:tc>
          <w:tcPr>
            <w:tcW w:w="10000" w:type="dxa"/>
            <w:gridSpan w:val="22"/>
          </w:tcPr>
          <w:p w14:paraId="572E373C" w14:textId="77777777" w:rsidR="00932EC0" w:rsidRPr="00E02F72" w:rsidRDefault="00932EC0" w:rsidP="00932EC0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932EC0" w14:paraId="0E24F18F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36DE6DBE" w14:textId="77777777" w:rsidR="00932EC0" w:rsidRDefault="00932EC0" w:rsidP="00932EC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Suggestions for Improvement of our Graduate Program</w:t>
            </w:r>
          </w:p>
        </w:tc>
      </w:tr>
      <w:tr w:rsidR="00932EC0" w14:paraId="32F94E54" w14:textId="77777777" w:rsidTr="00880AA7">
        <w:tc>
          <w:tcPr>
            <w:tcW w:w="10000" w:type="dxa"/>
            <w:gridSpan w:val="22"/>
          </w:tcPr>
          <w:p w14:paraId="3ABE5616" w14:textId="77777777" w:rsidR="00932EC0" w:rsidRPr="00E75F5D" w:rsidRDefault="00932EC0" w:rsidP="00932EC0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6006EE" w14:paraId="652DEE64" w14:textId="77777777" w:rsidTr="00880AA7">
        <w:tc>
          <w:tcPr>
            <w:tcW w:w="10000" w:type="dxa"/>
            <w:gridSpan w:val="22"/>
            <w:shd w:val="clear" w:color="auto" w:fill="E2EFD9" w:themeFill="accent6" w:themeFillTint="33"/>
          </w:tcPr>
          <w:p w14:paraId="5D3F1831" w14:textId="77777777" w:rsidR="00EB44CB" w:rsidRDefault="00EB44CB" w:rsidP="00EB44C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Research Project Report (5 pages max.)</w:t>
            </w:r>
          </w:p>
          <w:p w14:paraId="16F58CF9" w14:textId="588FFCF8" w:rsidR="006006EE" w:rsidRDefault="00EB44CB" w:rsidP="00EB44C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Remember: you need to focus on the past year, but you also must briefly remind committee of your overall thesis progress</w:t>
            </w:r>
          </w:p>
        </w:tc>
      </w:tr>
      <w:tr w:rsidR="00880AA7" w14:paraId="27869FFD" w14:textId="77777777" w:rsidTr="00880AA7">
        <w:tc>
          <w:tcPr>
            <w:tcW w:w="10000" w:type="dxa"/>
            <w:gridSpan w:val="22"/>
            <w:shd w:val="clear" w:color="auto" w:fill="auto"/>
          </w:tcPr>
          <w:p w14:paraId="1854D9A7" w14:textId="77777777" w:rsidR="00EB44CB" w:rsidRPr="002D5547" w:rsidRDefault="00EB44CB" w:rsidP="00EB44CB">
            <w:pPr>
              <w:rPr>
                <w:i/>
                <w:iCs/>
                <w:sz w:val="16"/>
                <w:szCs w:val="16"/>
              </w:rPr>
            </w:pPr>
            <w:r w:rsidRPr="002D5547">
              <w:rPr>
                <w:i/>
                <w:iCs/>
                <w:sz w:val="16"/>
                <w:szCs w:val="16"/>
              </w:rPr>
              <w:t>1. Background (max 1 page): Start with a paragraph on your full thesis project, then focus on the specific rationale for experiments presented in this year’s Annual Research Progress Report.</w:t>
            </w:r>
          </w:p>
          <w:p w14:paraId="0A2EA315" w14:textId="77777777" w:rsidR="00EB44CB" w:rsidRPr="002D5547" w:rsidRDefault="00EB44CB" w:rsidP="00EB44CB">
            <w:pPr>
              <w:rPr>
                <w:i/>
                <w:iCs/>
                <w:sz w:val="16"/>
                <w:szCs w:val="16"/>
              </w:rPr>
            </w:pPr>
            <w:r w:rsidRPr="002D5547">
              <w:rPr>
                <w:i/>
                <w:iCs/>
                <w:sz w:val="16"/>
                <w:szCs w:val="16"/>
              </w:rPr>
              <w:t>2. Thesis Hypothesis and Objectives/tests of hypothesis (max ½ page).</w:t>
            </w:r>
          </w:p>
          <w:p w14:paraId="3A3304B7" w14:textId="77777777" w:rsidR="00EB44CB" w:rsidRPr="002D5547" w:rsidRDefault="00EB44CB" w:rsidP="00EB44CB">
            <w:pPr>
              <w:rPr>
                <w:i/>
                <w:iCs/>
                <w:sz w:val="16"/>
                <w:szCs w:val="16"/>
              </w:rPr>
            </w:pPr>
            <w:r w:rsidRPr="002D5547">
              <w:rPr>
                <w:i/>
                <w:iCs/>
                <w:sz w:val="16"/>
                <w:szCs w:val="16"/>
              </w:rPr>
              <w:t>3. Results</w:t>
            </w:r>
            <w:r>
              <w:rPr>
                <w:i/>
                <w:iCs/>
                <w:sz w:val="16"/>
                <w:szCs w:val="16"/>
              </w:rPr>
              <w:t>/Discussion</w:t>
            </w:r>
            <w:r w:rsidRPr="002D5547">
              <w:rPr>
                <w:i/>
                <w:iCs/>
                <w:sz w:val="16"/>
                <w:szCs w:val="16"/>
              </w:rPr>
              <w:t xml:space="preserve">: Present your progress on each objective achieved during the past year (only briefly repeat previous results if they are needed to understand your results in the past year), </w:t>
            </w:r>
            <w:r>
              <w:rPr>
                <w:i/>
                <w:iCs/>
                <w:sz w:val="16"/>
                <w:szCs w:val="16"/>
              </w:rPr>
              <w:t xml:space="preserve">briefly discuss results, and </w:t>
            </w:r>
            <w:r w:rsidRPr="002D5547">
              <w:rPr>
                <w:i/>
                <w:iCs/>
                <w:sz w:val="16"/>
                <w:szCs w:val="16"/>
              </w:rPr>
              <w:t>indicat</w:t>
            </w:r>
            <w:r>
              <w:rPr>
                <w:i/>
                <w:iCs/>
                <w:sz w:val="16"/>
                <w:szCs w:val="16"/>
              </w:rPr>
              <w:t>e</w:t>
            </w:r>
            <w:r w:rsidRPr="002D5547">
              <w:rPr>
                <w:i/>
                <w:iCs/>
                <w:sz w:val="16"/>
                <w:szCs w:val="16"/>
              </w:rPr>
              <w:t xml:space="preserve"> whether a manuscript of your work is being drafte</w:t>
            </w:r>
            <w:r>
              <w:rPr>
                <w:i/>
                <w:iCs/>
                <w:sz w:val="16"/>
                <w:szCs w:val="16"/>
              </w:rPr>
              <w:t>d or</w:t>
            </w:r>
            <w:r w:rsidRPr="002D5547">
              <w:rPr>
                <w:i/>
                <w:iCs/>
                <w:sz w:val="16"/>
                <w:szCs w:val="16"/>
              </w:rPr>
              <w:t xml:space="preserve"> submitted.</w:t>
            </w:r>
          </w:p>
          <w:p w14:paraId="7917F7B4" w14:textId="5248C123" w:rsidR="00880AA7" w:rsidRDefault="00EB44CB" w:rsidP="00EB44CB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  <w:r w:rsidRPr="002D5547">
              <w:rPr>
                <w:i/>
                <w:iCs/>
                <w:sz w:val="16"/>
                <w:szCs w:val="16"/>
              </w:rPr>
              <w:t xml:space="preserve">. Appendices (not factored into </w:t>
            </w:r>
            <w:proofErr w:type="gramStart"/>
            <w:r w:rsidRPr="002D5547">
              <w:rPr>
                <w:i/>
                <w:iCs/>
                <w:sz w:val="16"/>
                <w:szCs w:val="16"/>
              </w:rPr>
              <w:t>5 page</w:t>
            </w:r>
            <w:proofErr w:type="gramEnd"/>
            <w:r w:rsidRPr="002D5547">
              <w:rPr>
                <w:i/>
                <w:iCs/>
                <w:sz w:val="16"/>
                <w:szCs w:val="16"/>
              </w:rPr>
              <w:t xml:space="preserve"> limit): Provide figures/graphs/tables</w:t>
            </w:r>
            <w:r>
              <w:rPr>
                <w:i/>
                <w:iCs/>
                <w:sz w:val="16"/>
                <w:szCs w:val="16"/>
              </w:rPr>
              <w:t xml:space="preserve">, a </w:t>
            </w:r>
            <w:r w:rsidRPr="002D5547">
              <w:rPr>
                <w:i/>
                <w:iCs/>
                <w:sz w:val="16"/>
                <w:szCs w:val="16"/>
              </w:rPr>
              <w:t>brief updated timeline for thesis completion (doing experiments, writing up, etc.)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2D5547">
              <w:rPr>
                <w:i/>
                <w:iCs/>
                <w:sz w:val="16"/>
                <w:szCs w:val="16"/>
              </w:rPr>
              <w:t xml:space="preserve"> and Literature Cited.</w:t>
            </w:r>
          </w:p>
        </w:tc>
      </w:tr>
    </w:tbl>
    <w:p w14:paraId="06965457" w14:textId="165F3009" w:rsidR="00202E07" w:rsidRPr="0074400B" w:rsidRDefault="00202E07" w:rsidP="003F1A53">
      <w:pPr>
        <w:rPr>
          <w:rFonts w:asciiTheme="minorHAnsi" w:hAnsiTheme="minorHAnsi"/>
          <w:sz w:val="24"/>
          <w:szCs w:val="24"/>
          <w:highlight w:val="yellow"/>
        </w:rPr>
      </w:pPr>
    </w:p>
    <w:p w14:paraId="5CC28BA8" w14:textId="7E7FB5E1" w:rsidR="002A6812" w:rsidRPr="00E75F5D" w:rsidRDefault="002A6812" w:rsidP="003F1A53">
      <w:pPr>
        <w:rPr>
          <w:rFonts w:asciiTheme="minorHAnsi" w:hAnsiTheme="minorHAnsi"/>
        </w:rPr>
      </w:pPr>
    </w:p>
    <w:sectPr w:rsidR="002A6812" w:rsidRPr="00E75F5D" w:rsidSect="000E1393">
      <w:headerReference w:type="even" r:id="rId7"/>
      <w:headerReference w:type="default" r:id="rId8"/>
      <w:headerReference w:type="first" r:id="rId9"/>
      <w:pgSz w:w="12240" w:h="15840"/>
      <w:pgMar w:top="864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78773" w14:textId="77777777" w:rsidR="00092272" w:rsidRDefault="00092272" w:rsidP="001E560D">
      <w:r>
        <w:separator/>
      </w:r>
    </w:p>
  </w:endnote>
  <w:endnote w:type="continuationSeparator" w:id="0">
    <w:p w14:paraId="6E7AA1A7" w14:textId="77777777" w:rsidR="00092272" w:rsidRDefault="00092272" w:rsidP="001E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5ACC2" w14:textId="77777777" w:rsidR="00092272" w:rsidRDefault="00092272" w:rsidP="001E560D">
      <w:r>
        <w:separator/>
      </w:r>
    </w:p>
  </w:footnote>
  <w:footnote w:type="continuationSeparator" w:id="0">
    <w:p w14:paraId="7F11FF5E" w14:textId="77777777" w:rsidR="00092272" w:rsidRDefault="00092272" w:rsidP="001E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C770B" w14:textId="6CF62A38" w:rsidR="0057204B" w:rsidRDefault="00EB44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8390210" wp14:editId="04AA8CC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990725" r="0" b="172466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C83E3" w14:textId="77777777" w:rsidR="00EB44CB" w:rsidRDefault="00EB44CB" w:rsidP="00EB44C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DD/MM/YYYY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021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0;margin-top:0;width:527.85pt;height:131.9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C8C83E3" w14:textId="77777777" w:rsidR="00EB44CB" w:rsidRDefault="00EB44CB" w:rsidP="00EB44CB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DD/MM/YYYY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D2418" w14:textId="3ABE9EFB" w:rsidR="001E560D" w:rsidRDefault="001E560D">
    <w:pPr>
      <w:pStyle w:val="Header"/>
    </w:pPr>
  </w:p>
  <w:p w14:paraId="6C722269" w14:textId="7D5BC6F3" w:rsidR="001E560D" w:rsidRDefault="001E560D" w:rsidP="001E5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77469" w14:textId="13DA3579" w:rsidR="0063277A" w:rsidRPr="00CB4315" w:rsidRDefault="00ED02DE" w:rsidP="0063277A">
    <w:pPr>
      <w:jc w:val="center"/>
      <w:rPr>
        <w:color w:val="C0C0C0"/>
        <w:sz w:val="2"/>
        <w:szCs w:val="2"/>
        <w14:textFill>
          <w14:solidFill>
            <w14:srgbClr w14:val="C0C0C0">
              <w14:alpha w14:val="50000"/>
            </w14:srgbClr>
          </w14:solidFill>
        </w14:textFill>
      </w:rPr>
    </w:pPr>
    <w:r w:rsidRPr="005402D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AF78FB" wp14:editId="71665384">
              <wp:simplePos x="0" y="0"/>
              <wp:positionH relativeFrom="margin">
                <wp:posOffset>-15875</wp:posOffset>
              </wp:positionH>
              <wp:positionV relativeFrom="page">
                <wp:posOffset>472440</wp:posOffset>
              </wp:positionV>
              <wp:extent cx="6352540" cy="1127760"/>
              <wp:effectExtent l="0" t="0" r="0" b="0"/>
              <wp:wrapThrough wrapText="bothSides">
                <wp:wrapPolygon edited="0">
                  <wp:start x="0" y="0"/>
                  <wp:lineTo x="0" y="21162"/>
                  <wp:lineTo x="21505" y="21162"/>
                  <wp:lineTo x="21505" y="0"/>
                  <wp:lineTo x="0" y="0"/>
                </wp:wrapPolygon>
              </wp:wrapThrough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40" cy="1127760"/>
                      </a:xfrm>
                      <a:prstGeom prst="rect">
                        <a:avLst/>
                      </a:prstGeom>
                      <a:solidFill>
                        <a:srgbClr val="0B6A4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0F2FDB5" w14:textId="141D2BDE" w:rsidR="001E560D" w:rsidRPr="00B65985" w:rsidRDefault="002A3B5C" w:rsidP="002A3B5C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t xml:space="preserve">  </w:t>
                          </w:r>
                          <w:r w:rsidR="00ED02DE">
                            <w:rPr>
                              <w:noProof/>
                            </w:rPr>
                            <w:drawing>
                              <wp:inline distT="0" distB="0" distL="0" distR="0" wp14:anchorId="349510A8" wp14:editId="55ACD333">
                                <wp:extent cx="1123950" cy="896620"/>
                                <wp:effectExtent l="0" t="0" r="0" b="0"/>
                                <wp:docPr id="159355581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832026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89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E31AF8" wp14:editId="7A8E642C">
                                <wp:extent cx="2384109" cy="855213"/>
                                <wp:effectExtent l="0" t="0" r="0" b="0"/>
                                <wp:docPr id="1735754424" name="Picture 1" descr="A black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754424" name="Picture 1" descr="A black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202020"/>
                                            </a:clrFrom>
                                            <a:clrTo>
                                              <a:srgbClr val="202020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1523" cy="8758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  <w:p w14:paraId="3291A5D3" w14:textId="77777777" w:rsidR="005825F4" w:rsidRDefault="005825F4" w:rsidP="002A3B5C"/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F78FB" id="Rectangle 6" o:spid="_x0000_s1027" style="position:absolute;left:0;text-align:left;margin-left:-1.25pt;margin-top:37.2pt;width:500.2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" fillcolor="#0b6a41" stroked="f" strokeweight="1pt">
              <v:textbox inset=",7.2pt,,7.2pt">
                <w:txbxContent>
                  <w:p w14:paraId="40F2FDB5" w14:textId="141D2BDE" w:rsidR="001E560D" w:rsidRPr="00B65985" w:rsidRDefault="002A3B5C" w:rsidP="002A3B5C">
                    <w:pPr>
                      <w:rPr>
                        <w:sz w:val="48"/>
                        <w:szCs w:val="48"/>
                      </w:rPr>
                    </w:pPr>
                    <w:r>
                      <w:t xml:space="preserve">  </w:t>
                    </w:r>
                    <w:r w:rsidR="00ED02DE">
                      <w:rPr>
                        <w:noProof/>
                      </w:rPr>
                      <w:drawing>
                        <wp:inline distT="0" distB="0" distL="0" distR="0" wp14:anchorId="349510A8" wp14:editId="55ACD333">
                          <wp:extent cx="1123950" cy="896620"/>
                          <wp:effectExtent l="0" t="0" r="0" b="0"/>
                          <wp:docPr id="159355581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64832026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89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3E31AF8" wp14:editId="7A8E642C">
                          <wp:extent cx="2384109" cy="855213"/>
                          <wp:effectExtent l="0" t="0" r="0" b="0"/>
                          <wp:docPr id="1735754424" name="Picture 1" descr="A black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5754424" name="Picture 1" descr="A black and white sign with white text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202020"/>
                                      </a:clrFrom>
                                      <a:clrTo>
                                        <a:srgbClr val="202020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1523" cy="8758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  <w:p w14:paraId="3291A5D3" w14:textId="77777777" w:rsidR="005825F4" w:rsidRDefault="005825F4" w:rsidP="002A3B5C"/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5D941B6" wp14:editId="4AB23250">
              <wp:simplePos x="0" y="0"/>
              <wp:positionH relativeFrom="column">
                <wp:posOffset>1416907</wp:posOffset>
              </wp:positionH>
              <wp:positionV relativeFrom="paragraph">
                <wp:posOffset>193589</wp:posOffset>
              </wp:positionV>
              <wp:extent cx="2061519" cy="819150"/>
              <wp:effectExtent l="0" t="0" r="0" b="0"/>
              <wp:wrapNone/>
              <wp:docPr id="3923073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519" cy="819150"/>
                      </a:xfrm>
                      <a:prstGeom prst="rect">
                        <a:avLst/>
                      </a:prstGeom>
                      <a:solidFill>
                        <a:srgbClr val="0B6A4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E45532" w14:textId="1EC64A76" w:rsidR="002A3B5C" w:rsidRDefault="002A3B5C" w:rsidP="002A3B5C">
                          <w:pPr>
                            <w:jc w:val="center"/>
                          </w:pPr>
                          <w:bookmarkStart w:id="0" w:name="_Hlk177628643"/>
                          <w:bookmarkStart w:id="1" w:name="_Hlk177628644"/>
                          <w:bookmarkStart w:id="2" w:name="_Hlk177628645"/>
                          <w:bookmarkStart w:id="3" w:name="_Hlk177628646"/>
                          <w:bookmarkStart w:id="4" w:name="_Hlk177628647"/>
                          <w:bookmarkStart w:id="5" w:name="_Hlk177628648"/>
                          <w:bookmarkStart w:id="6" w:name="_Hlk177628649"/>
                          <w:bookmarkStart w:id="7" w:name="_Hlk177628650"/>
                          <w:bookmarkStart w:id="8" w:name="_Hlk177628651"/>
                          <w:bookmarkStart w:id="9" w:name="_Hlk177628652"/>
                          <w:bookmarkStart w:id="10" w:name="_Hlk177628653"/>
                          <w:bookmarkStart w:id="11" w:name="_Hlk177628654"/>
                          <w:bookmarkStart w:id="12" w:name="_Hlk177628655"/>
                          <w:bookmarkStart w:id="13" w:name="_Hlk177628656"/>
                          <w:r w:rsidRPr="002A3B5C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APP Grad 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2A3B5C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Progress Form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941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11.55pt;margin-top:15.25pt;width:162.3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" fillcolor="#0b6a41" stroked="f" strokeweight=".5pt">
              <v:textbox>
                <w:txbxContent>
                  <w:p w14:paraId="08E45532" w14:textId="1EC64A76" w:rsidR="002A3B5C" w:rsidRDefault="002A3B5C" w:rsidP="002A3B5C">
                    <w:pPr>
                      <w:jc w:val="center"/>
                    </w:pPr>
                    <w:bookmarkStart w:id="14" w:name="_Hlk177628643"/>
                    <w:bookmarkStart w:id="15" w:name="_Hlk177628644"/>
                    <w:bookmarkStart w:id="16" w:name="_Hlk177628645"/>
                    <w:bookmarkStart w:id="17" w:name="_Hlk177628646"/>
                    <w:bookmarkStart w:id="18" w:name="_Hlk177628647"/>
                    <w:bookmarkStart w:id="19" w:name="_Hlk177628648"/>
                    <w:bookmarkStart w:id="20" w:name="_Hlk177628649"/>
                    <w:bookmarkStart w:id="21" w:name="_Hlk177628650"/>
                    <w:bookmarkStart w:id="22" w:name="_Hlk177628651"/>
                    <w:bookmarkStart w:id="23" w:name="_Hlk177628652"/>
                    <w:bookmarkStart w:id="24" w:name="_Hlk177628653"/>
                    <w:bookmarkStart w:id="25" w:name="_Hlk177628654"/>
                    <w:bookmarkStart w:id="26" w:name="_Hlk177628655"/>
                    <w:bookmarkStart w:id="27" w:name="_Hlk177628656"/>
                    <w:r w:rsidRPr="002A3B5C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APP Grad 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2A3B5C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Progress Form</w:t>
                    </w:r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</w:p>
                </w:txbxContent>
              </v:textbox>
            </v:shape>
          </w:pict>
        </mc:Fallback>
      </mc:AlternateContent>
    </w:r>
  </w:p>
  <w:p w14:paraId="1107B675" w14:textId="17E2F18A" w:rsidR="006077D5" w:rsidRDefault="006077D5" w:rsidP="00F60175">
    <w:pPr>
      <w:pStyle w:val="Header"/>
      <w:jc w:val="both"/>
      <w:rPr>
        <w:sz w:val="10"/>
        <w:szCs w:val="10"/>
      </w:rPr>
    </w:pPr>
  </w:p>
  <w:p w14:paraId="43DAB2AA" w14:textId="7E2B72FB" w:rsidR="006077D5" w:rsidRDefault="006077D5" w:rsidP="00F60175">
    <w:pPr>
      <w:pStyle w:val="Header"/>
      <w:jc w:val="both"/>
      <w:rPr>
        <w:sz w:val="10"/>
        <w:szCs w:val="10"/>
      </w:rPr>
    </w:pPr>
  </w:p>
  <w:p w14:paraId="1B2EAE11" w14:textId="46554BEA" w:rsidR="001E560D" w:rsidRPr="005402DC" w:rsidRDefault="008C0831" w:rsidP="00F60175">
    <w:pPr>
      <w:pStyle w:val="Header"/>
      <w:jc w:val="both"/>
      <w:rPr>
        <w:sz w:val="10"/>
        <w:szCs w:val="10"/>
      </w:rPr>
    </w:pPr>
    <w:r>
      <w:rPr>
        <w:noProof/>
        <w:color w:val="D9D9D9" w:themeColor="background1" w:themeShade="D9"/>
      </w:rPr>
      <w:pict w14:anchorId="37019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1" type="#_x0000_t136" style="position:absolute;left:0;text-align:left;margin-left:177.5pt;margin-top:308.2pt;width:50.5pt;height:17.1pt;z-index:-251623424;mso-position-horizontal-relative:margin;mso-position-vertical-relative:margin" o:allowincell="f" fillcolor="#f2f2f2 [3052]" stroked="f">
          <v:fill opacity=".5"/>
          <v:textpath style="font-family:&quot;Calibri&quot;;font-size:1pt" string="DD/MM/YYYY"/>
          <w10:wrap anchorx="margin" anchory="margin"/>
        </v:shape>
      </w:pict>
    </w:r>
    <w:r>
      <w:rPr>
        <w:noProof/>
      </w:rPr>
      <w:pict w14:anchorId="37019F13">
        <v:shape id="_x0000_s2094" type="#_x0000_t136" style="position:absolute;left:0;text-align:left;margin-left:443pt;margin-top:309.7pt;width:49.5pt;height:17.1pt;z-index:-251620352;mso-position-horizontal-relative:margin;mso-position-vertical-relative:margin" o:allowincell="f" fillcolor="#f2f2f2 [3052]" stroked="f">
          <v:fill opacity=".5"/>
          <v:textpath style="font-family:&quot;Calibri&quot;;font-size:1pt" string="DD/MM/YYYY"/>
          <w10:wrap anchorx="margin" anchory="margin"/>
        </v:shape>
      </w:pict>
    </w:r>
    <w:r>
      <w:rPr>
        <w:noProof/>
      </w:rPr>
      <w:pict w14:anchorId="37019F13">
        <v:shape id="_x0000_s2090" type="#_x0000_t136" style="position:absolute;left:0;text-align:left;margin-left:306pt;margin-top:308.7pt;width:49.5pt;height:17.1pt;z-index:-251624448;mso-position-horizontal-relative:margin;mso-position-vertical-relative:margin" o:allowincell="f" fillcolor="#f2f2f2 [3052]" stroked="f">
          <v:fill opacity=".5"/>
          <v:textpath style="font-family:&quot;Calibri&quot;;font-size:1pt" string="DD/MM/YYYY"/>
          <w10:wrap anchorx="margin" anchory="margin"/>
        </v:shape>
      </w:pict>
    </w:r>
    <w:r>
      <w:rPr>
        <w:noProof/>
      </w:rPr>
      <w:pict w14:anchorId="37019F13">
        <v:shape id="_x0000_s2083" type="#_x0000_t136" style="position:absolute;left:0;text-align:left;margin-left:53.5pt;margin-top:310.3pt;width:56pt;height:13.5pt;z-index:-251625472;mso-position-horizontal-relative:margin;mso-position-vertical-relative:margin" o:allowincell="f" fillcolor="#f2f2f2 [3052]" stroked="f">
          <v:fill opacity=".5"/>
          <v:textpath style="font-family:&quot;Calibri&quot;;font-size:1pt" string="DD/MM/YYYY"/>
          <w10:wrap anchorx="margin" anchory="margin"/>
        </v:shape>
      </w:pict>
    </w:r>
    <w:r w:rsidR="002910D3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7FDFFAD1" wp14:editId="00F9A6EC">
              <wp:simplePos x="0" y="0"/>
              <wp:positionH relativeFrom="margin">
                <wp:posOffset>5054600</wp:posOffset>
              </wp:positionH>
              <wp:positionV relativeFrom="margin">
                <wp:posOffset>1407160</wp:posOffset>
              </wp:positionV>
              <wp:extent cx="971550" cy="2159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flipH="1">
                        <a:off x="0" y="0"/>
                        <a:ext cx="971550" cy="21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83C9E" w14:textId="77777777" w:rsidR="009A598A" w:rsidRPr="00CB4315" w:rsidRDefault="009A598A" w:rsidP="009A598A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CB4315"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DD/MM/YYYY</w:t>
                          </w:r>
                        </w:p>
                        <w:p w14:paraId="1FCF5CCE" w14:textId="43802A44" w:rsidR="007447FA" w:rsidRPr="00CB4315" w:rsidRDefault="007447FA" w:rsidP="007447FA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565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FFAD1" id="Text Box 17" o:spid="_x0000_s1029" type="#_x0000_t202" style="position:absolute;left:0;text-align:left;margin-left:398pt;margin-top:110.8pt;width:76.5pt;height:17pt;flip:x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" o:allowincell="f" filled="f" stroked="f">
              <v:stroke joinstyle="round"/>
              <o:lock v:ext="edit" shapetype="t"/>
              <v:textbox>
                <w:txbxContent>
                  <w:p w14:paraId="3DF83C9E" w14:textId="77777777" w:rsidR="009A598A" w:rsidRPr="00CB4315" w:rsidRDefault="009A598A" w:rsidP="009A598A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CB4315"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DD/MM/YYYY</w:t>
                    </w:r>
                  </w:p>
                  <w:p w14:paraId="1FCF5CCE" w14:textId="43802A44" w:rsidR="007447FA" w:rsidRPr="00CB4315" w:rsidRDefault="007447FA" w:rsidP="007447FA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pict w14:anchorId="37019F13">
        <v:shape id="_x0000_s2081" type="#_x0000_t136" style="position:absolute;left:0;text-align:left;margin-left:53.5pt;margin-top:295.7pt;width:57.5pt;height:14pt;z-index:-251627520;mso-position-horizontal-relative:margin;mso-position-vertical-relative:margin" o:allowincell="f" fillcolor="#f2f2f2 [3052]" stroked="f">
          <v:fill opacity=".5"/>
          <v:textpath style="font-family:&quot;Calibri&quot;;font-size:1pt" string="DD/MM/YYYY"/>
          <w10:wrap anchorx="margin" anchory="margin"/>
        </v:shape>
      </w:pict>
    </w:r>
    <w:r>
      <w:rPr>
        <w:noProof/>
      </w:rPr>
      <w:pict w14:anchorId="37019F13">
        <v:shape id="_x0000_s2082" type="#_x0000_t136" style="position:absolute;left:0;text-align:left;margin-left:281.5pt;margin-top:287.2pt;width:100.5pt;height:24.5pt;z-index:-251626496;mso-position-horizontal-relative:margin;mso-position-vertical-relative:margin" o:allowincell="f" fillcolor="#f2f2f2 [3052]" stroked="f">
          <v:fill opacity=".5"/>
          <v:textpath style="font-family:&quot;Calibri&quot;;font-size:1pt" string="DD/MM/YYYY"/>
          <w10:wrap anchorx="margin" anchory="margin"/>
        </v:shape>
      </w:pict>
    </w:r>
    <w:r w:rsidR="00EB44CB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3009C2B5" wp14:editId="6E2DDC7F">
              <wp:simplePos x="0" y="0"/>
              <wp:positionH relativeFrom="margin">
                <wp:posOffset>2406650</wp:posOffset>
              </wp:positionH>
              <wp:positionV relativeFrom="margin">
                <wp:posOffset>3564255</wp:posOffset>
              </wp:positionV>
              <wp:extent cx="538480" cy="109220"/>
              <wp:effectExtent l="0" t="1905" r="762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8480" cy="109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B0BE5" w14:textId="77777777" w:rsidR="00EB44CB" w:rsidRDefault="00EB44CB" w:rsidP="00EB44C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DD/MM/YYYY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9C2B5" id="Text Box 4" o:spid="_x0000_s1030" type="#_x0000_t202" style="position:absolute;left:0;text-align:left;margin-left:189.5pt;margin-top:280.65pt;width:42.4pt;height:8.6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1EB0BE5" w14:textId="77777777" w:rsidR="00EB44CB" w:rsidRDefault="00EB44CB" w:rsidP="00EB44CB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DD/MM/YYYY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B44CB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3009C2B5" wp14:editId="70DA85B6">
              <wp:simplePos x="0" y="0"/>
              <wp:positionH relativeFrom="margin">
                <wp:posOffset>734060</wp:posOffset>
              </wp:positionH>
              <wp:positionV relativeFrom="margin">
                <wp:posOffset>3564255</wp:posOffset>
              </wp:positionV>
              <wp:extent cx="504825" cy="114300"/>
              <wp:effectExtent l="63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4825" cy="114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A0E0" w14:textId="77777777" w:rsidR="00EB44CB" w:rsidRDefault="00EB44CB" w:rsidP="00EB44C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DD/MM/YYYY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9C2B5" id="Text Box 3" o:spid="_x0000_s1031" type="#_x0000_t202" style="position:absolute;left:0;text-align:left;margin-left:57.8pt;margin-top:280.65pt;width:39.75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445A0E0" w14:textId="77777777" w:rsidR="00EB44CB" w:rsidRDefault="00EB44CB" w:rsidP="00EB44CB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DD/MM/YYYY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3FE7"/>
    <w:multiLevelType w:val="hybridMultilevel"/>
    <w:tmpl w:val="FC6C8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41F7F"/>
    <w:multiLevelType w:val="hybridMultilevel"/>
    <w:tmpl w:val="12E64556"/>
    <w:lvl w:ilvl="0" w:tplc="A4FCF6D6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B1405"/>
    <w:multiLevelType w:val="hybridMultilevel"/>
    <w:tmpl w:val="AB626A8C"/>
    <w:lvl w:ilvl="0" w:tplc="0422FE8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50B7E"/>
    <w:multiLevelType w:val="hybridMultilevel"/>
    <w:tmpl w:val="607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D5BF5"/>
    <w:multiLevelType w:val="hybridMultilevel"/>
    <w:tmpl w:val="3B96639C"/>
    <w:lvl w:ilvl="0" w:tplc="A4FCF6D6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5503662">
    <w:abstractNumId w:val="2"/>
  </w:num>
  <w:num w:numId="2" w16cid:durableId="1752433976">
    <w:abstractNumId w:val="1"/>
  </w:num>
  <w:num w:numId="3" w16cid:durableId="1580679536">
    <w:abstractNumId w:val="4"/>
  </w:num>
  <w:num w:numId="4" w16cid:durableId="1865627950">
    <w:abstractNumId w:val="3"/>
  </w:num>
  <w:num w:numId="5" w16cid:durableId="12925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9A"/>
    <w:rsid w:val="00002EF0"/>
    <w:rsid w:val="00016EED"/>
    <w:rsid w:val="000226AC"/>
    <w:rsid w:val="0002511A"/>
    <w:rsid w:val="00047CA8"/>
    <w:rsid w:val="00055D56"/>
    <w:rsid w:val="00075000"/>
    <w:rsid w:val="000753F9"/>
    <w:rsid w:val="00075E06"/>
    <w:rsid w:val="00092272"/>
    <w:rsid w:val="00093EF9"/>
    <w:rsid w:val="000C2AD8"/>
    <w:rsid w:val="000C53C8"/>
    <w:rsid w:val="000C7393"/>
    <w:rsid w:val="000D6C05"/>
    <w:rsid w:val="000E1393"/>
    <w:rsid w:val="000E3438"/>
    <w:rsid w:val="000E724A"/>
    <w:rsid w:val="000F1832"/>
    <w:rsid w:val="000F5E6D"/>
    <w:rsid w:val="000F6D5A"/>
    <w:rsid w:val="00107B91"/>
    <w:rsid w:val="00107EDE"/>
    <w:rsid w:val="0013525D"/>
    <w:rsid w:val="001622EE"/>
    <w:rsid w:val="00171A6C"/>
    <w:rsid w:val="001733DA"/>
    <w:rsid w:val="00177B15"/>
    <w:rsid w:val="00180545"/>
    <w:rsid w:val="00186030"/>
    <w:rsid w:val="00190C85"/>
    <w:rsid w:val="001D15C5"/>
    <w:rsid w:val="001D44B3"/>
    <w:rsid w:val="001E32B3"/>
    <w:rsid w:val="001E560D"/>
    <w:rsid w:val="001F0210"/>
    <w:rsid w:val="001F0313"/>
    <w:rsid w:val="001F4B7F"/>
    <w:rsid w:val="001F4DDD"/>
    <w:rsid w:val="00202E07"/>
    <w:rsid w:val="0022004E"/>
    <w:rsid w:val="002326E9"/>
    <w:rsid w:val="0023685B"/>
    <w:rsid w:val="00237D03"/>
    <w:rsid w:val="002454FF"/>
    <w:rsid w:val="002644C5"/>
    <w:rsid w:val="0026650B"/>
    <w:rsid w:val="00277B18"/>
    <w:rsid w:val="00284349"/>
    <w:rsid w:val="00286203"/>
    <w:rsid w:val="002910D3"/>
    <w:rsid w:val="002A3B5C"/>
    <w:rsid w:val="002A6812"/>
    <w:rsid w:val="002B7B53"/>
    <w:rsid w:val="002C7BDE"/>
    <w:rsid w:val="002D5547"/>
    <w:rsid w:val="002E0EF1"/>
    <w:rsid w:val="002F38F4"/>
    <w:rsid w:val="003067C9"/>
    <w:rsid w:val="00310831"/>
    <w:rsid w:val="00314DDF"/>
    <w:rsid w:val="00316309"/>
    <w:rsid w:val="00323C75"/>
    <w:rsid w:val="003248D9"/>
    <w:rsid w:val="00350A3E"/>
    <w:rsid w:val="003525D6"/>
    <w:rsid w:val="00353B10"/>
    <w:rsid w:val="00356F06"/>
    <w:rsid w:val="00364543"/>
    <w:rsid w:val="00377CF3"/>
    <w:rsid w:val="00386EBB"/>
    <w:rsid w:val="003909B1"/>
    <w:rsid w:val="003C15D1"/>
    <w:rsid w:val="003D173E"/>
    <w:rsid w:val="003E61C3"/>
    <w:rsid w:val="003F0F88"/>
    <w:rsid w:val="003F1A53"/>
    <w:rsid w:val="004126C3"/>
    <w:rsid w:val="00415403"/>
    <w:rsid w:val="0041724A"/>
    <w:rsid w:val="004238BB"/>
    <w:rsid w:val="0044706F"/>
    <w:rsid w:val="00450CE1"/>
    <w:rsid w:val="00454ADF"/>
    <w:rsid w:val="00457D75"/>
    <w:rsid w:val="00460329"/>
    <w:rsid w:val="004B0599"/>
    <w:rsid w:val="004C240B"/>
    <w:rsid w:val="004C2578"/>
    <w:rsid w:val="004C33BD"/>
    <w:rsid w:val="004E1405"/>
    <w:rsid w:val="004F75C9"/>
    <w:rsid w:val="005002BB"/>
    <w:rsid w:val="00501003"/>
    <w:rsid w:val="005118B1"/>
    <w:rsid w:val="00514F7B"/>
    <w:rsid w:val="00516A63"/>
    <w:rsid w:val="00522912"/>
    <w:rsid w:val="00525432"/>
    <w:rsid w:val="005402DC"/>
    <w:rsid w:val="00550A35"/>
    <w:rsid w:val="005625C1"/>
    <w:rsid w:val="0057204B"/>
    <w:rsid w:val="00573FDF"/>
    <w:rsid w:val="00576B93"/>
    <w:rsid w:val="005825F4"/>
    <w:rsid w:val="00591092"/>
    <w:rsid w:val="00591474"/>
    <w:rsid w:val="0059664C"/>
    <w:rsid w:val="005B348A"/>
    <w:rsid w:val="005B6C20"/>
    <w:rsid w:val="005B6E78"/>
    <w:rsid w:val="005C1826"/>
    <w:rsid w:val="005E27C8"/>
    <w:rsid w:val="005F6C0B"/>
    <w:rsid w:val="005F6DB3"/>
    <w:rsid w:val="006006EE"/>
    <w:rsid w:val="00603099"/>
    <w:rsid w:val="006077D5"/>
    <w:rsid w:val="00620190"/>
    <w:rsid w:val="006209DE"/>
    <w:rsid w:val="0063277A"/>
    <w:rsid w:val="0063444A"/>
    <w:rsid w:val="00671EED"/>
    <w:rsid w:val="0067537E"/>
    <w:rsid w:val="00681E88"/>
    <w:rsid w:val="006A135B"/>
    <w:rsid w:val="006A5A07"/>
    <w:rsid w:val="006B2DD4"/>
    <w:rsid w:val="006E6D19"/>
    <w:rsid w:val="00721A1E"/>
    <w:rsid w:val="0074400B"/>
    <w:rsid w:val="007447FA"/>
    <w:rsid w:val="00750DCC"/>
    <w:rsid w:val="00763ED0"/>
    <w:rsid w:val="007748B0"/>
    <w:rsid w:val="00790E59"/>
    <w:rsid w:val="007B0F09"/>
    <w:rsid w:val="007D7F10"/>
    <w:rsid w:val="007E482A"/>
    <w:rsid w:val="007E5436"/>
    <w:rsid w:val="007E6B2E"/>
    <w:rsid w:val="007F06DB"/>
    <w:rsid w:val="007F1A12"/>
    <w:rsid w:val="00803C10"/>
    <w:rsid w:val="00811367"/>
    <w:rsid w:val="00830E3F"/>
    <w:rsid w:val="008469D3"/>
    <w:rsid w:val="0087734E"/>
    <w:rsid w:val="00880AA7"/>
    <w:rsid w:val="0088782E"/>
    <w:rsid w:val="008A4A30"/>
    <w:rsid w:val="008B7A2B"/>
    <w:rsid w:val="008C0831"/>
    <w:rsid w:val="008C42F2"/>
    <w:rsid w:val="008C4346"/>
    <w:rsid w:val="008C50AD"/>
    <w:rsid w:val="008D00C2"/>
    <w:rsid w:val="008D2F28"/>
    <w:rsid w:val="008E5C44"/>
    <w:rsid w:val="008F0723"/>
    <w:rsid w:val="008F211F"/>
    <w:rsid w:val="008F7A09"/>
    <w:rsid w:val="009022D9"/>
    <w:rsid w:val="00906150"/>
    <w:rsid w:val="00910457"/>
    <w:rsid w:val="00922C19"/>
    <w:rsid w:val="009309AD"/>
    <w:rsid w:val="00932EC0"/>
    <w:rsid w:val="00945D60"/>
    <w:rsid w:val="00947228"/>
    <w:rsid w:val="0095371C"/>
    <w:rsid w:val="009633FD"/>
    <w:rsid w:val="00971534"/>
    <w:rsid w:val="0098213C"/>
    <w:rsid w:val="00986262"/>
    <w:rsid w:val="00994CA0"/>
    <w:rsid w:val="009963CA"/>
    <w:rsid w:val="009A2CC7"/>
    <w:rsid w:val="009A598A"/>
    <w:rsid w:val="009C638D"/>
    <w:rsid w:val="009D509A"/>
    <w:rsid w:val="00A100FB"/>
    <w:rsid w:val="00A30E6F"/>
    <w:rsid w:val="00A37C80"/>
    <w:rsid w:val="00A42BAB"/>
    <w:rsid w:val="00A609A7"/>
    <w:rsid w:val="00A7145C"/>
    <w:rsid w:val="00A725B4"/>
    <w:rsid w:val="00A84807"/>
    <w:rsid w:val="00A94972"/>
    <w:rsid w:val="00A96B9D"/>
    <w:rsid w:val="00AA1108"/>
    <w:rsid w:val="00AA409A"/>
    <w:rsid w:val="00AB1B70"/>
    <w:rsid w:val="00AC6FBC"/>
    <w:rsid w:val="00AD327F"/>
    <w:rsid w:val="00AF2C0D"/>
    <w:rsid w:val="00AF4779"/>
    <w:rsid w:val="00B0595F"/>
    <w:rsid w:val="00B37086"/>
    <w:rsid w:val="00B56FF2"/>
    <w:rsid w:val="00B72CF3"/>
    <w:rsid w:val="00B732CC"/>
    <w:rsid w:val="00B73F7D"/>
    <w:rsid w:val="00B74068"/>
    <w:rsid w:val="00B96497"/>
    <w:rsid w:val="00B978BC"/>
    <w:rsid w:val="00BA36CE"/>
    <w:rsid w:val="00BC2B1C"/>
    <w:rsid w:val="00C10A85"/>
    <w:rsid w:val="00C1386B"/>
    <w:rsid w:val="00C20266"/>
    <w:rsid w:val="00C235AE"/>
    <w:rsid w:val="00C4018E"/>
    <w:rsid w:val="00C5066E"/>
    <w:rsid w:val="00C50B12"/>
    <w:rsid w:val="00C56C6E"/>
    <w:rsid w:val="00C63D71"/>
    <w:rsid w:val="00C64405"/>
    <w:rsid w:val="00C731E6"/>
    <w:rsid w:val="00C77371"/>
    <w:rsid w:val="00C80D7A"/>
    <w:rsid w:val="00C81EC8"/>
    <w:rsid w:val="00CA320F"/>
    <w:rsid w:val="00CB1E63"/>
    <w:rsid w:val="00CB4315"/>
    <w:rsid w:val="00CB69F4"/>
    <w:rsid w:val="00CD23EB"/>
    <w:rsid w:val="00CF043B"/>
    <w:rsid w:val="00D0259D"/>
    <w:rsid w:val="00D2127C"/>
    <w:rsid w:val="00D35487"/>
    <w:rsid w:val="00D5075A"/>
    <w:rsid w:val="00D635B3"/>
    <w:rsid w:val="00D65708"/>
    <w:rsid w:val="00D80CC6"/>
    <w:rsid w:val="00D86767"/>
    <w:rsid w:val="00DA3B82"/>
    <w:rsid w:val="00DC6E52"/>
    <w:rsid w:val="00DD1B95"/>
    <w:rsid w:val="00DF28CE"/>
    <w:rsid w:val="00E02F72"/>
    <w:rsid w:val="00E1519B"/>
    <w:rsid w:val="00E243A2"/>
    <w:rsid w:val="00E53077"/>
    <w:rsid w:val="00E75F5D"/>
    <w:rsid w:val="00E77882"/>
    <w:rsid w:val="00E93801"/>
    <w:rsid w:val="00EA386C"/>
    <w:rsid w:val="00EB2352"/>
    <w:rsid w:val="00EB44CB"/>
    <w:rsid w:val="00EC1641"/>
    <w:rsid w:val="00EC1A9F"/>
    <w:rsid w:val="00EC6DC3"/>
    <w:rsid w:val="00ED02DE"/>
    <w:rsid w:val="00EE64EE"/>
    <w:rsid w:val="00F04C7E"/>
    <w:rsid w:val="00F131C3"/>
    <w:rsid w:val="00F27211"/>
    <w:rsid w:val="00F42964"/>
    <w:rsid w:val="00F50322"/>
    <w:rsid w:val="00F50DEE"/>
    <w:rsid w:val="00F570E8"/>
    <w:rsid w:val="00F60175"/>
    <w:rsid w:val="00F71F82"/>
    <w:rsid w:val="00F725FF"/>
    <w:rsid w:val="00F76181"/>
    <w:rsid w:val="00F81177"/>
    <w:rsid w:val="00F871E4"/>
    <w:rsid w:val="00FB17D8"/>
    <w:rsid w:val="00FC611F"/>
    <w:rsid w:val="00FD48F1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."/>
  <w:listSeparator w:val=","/>
  <w14:docId w14:val="0B292441"/>
  <w15:chartTrackingRefBased/>
  <w15:docId w15:val="{8CCCE1FA-B6CC-46C1-AF33-D827CE35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60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5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60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9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3C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3C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525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0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9672-9874-45F3-B480-36E71B614535}"/>
      </w:docPartPr>
      <w:docPartBody>
        <w:p w:rsidR="00386620" w:rsidRDefault="00423276">
          <w:r w:rsidRPr="00AB68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76"/>
    <w:rsid w:val="0002511A"/>
    <w:rsid w:val="001F4DDD"/>
    <w:rsid w:val="00386620"/>
    <w:rsid w:val="00415403"/>
    <w:rsid w:val="00423276"/>
    <w:rsid w:val="0060241F"/>
    <w:rsid w:val="00C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4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338</Words>
  <Characters>2007</Characters>
  <Application>Microsoft Office Word</Application>
  <DocSecurity>0</DocSecurity>
  <Lines>103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Wruck, Cindy</dc:creator>
  <cp:keywords/>
  <dc:description/>
  <cp:lastModifiedBy>Teed, Melissa</cp:lastModifiedBy>
  <cp:revision>3</cp:revision>
  <cp:lastPrinted>2024-09-19T14:51:00Z</cp:lastPrinted>
  <dcterms:created xsi:type="dcterms:W3CDTF">2024-09-17T21:13:00Z</dcterms:created>
  <dcterms:modified xsi:type="dcterms:W3CDTF">2024-09-19T15:59:00Z</dcterms:modified>
</cp:coreProperties>
</file>